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43A" w:rsidRPr="00C84E4F" w:rsidRDefault="00D4643A" w:rsidP="00D4643A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– Grupa III.</w:t>
      </w:r>
    </w:p>
    <w:p w:rsidR="00D4643A" w:rsidRDefault="00D4643A" w:rsidP="00D4643A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095283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095283">
        <w:rPr>
          <w:rFonts w:ascii="Arial" w:hAnsi="Arial" w:cs="Arial"/>
          <w:sz w:val="20"/>
          <w:szCs w:val="20"/>
          <w:lang w:eastAsia="en-US"/>
        </w:rPr>
        <w:t>__</w:t>
      </w:r>
      <w:r w:rsidR="00095283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095283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095283">
        <w:rPr>
          <w:rFonts w:ascii="Arial" w:hAnsi="Arial" w:cs="Arial"/>
          <w:sz w:val="20"/>
          <w:szCs w:val="20"/>
          <w:lang w:eastAsia="en-US"/>
        </w:rPr>
        <w:t>___</w:t>
      </w:r>
      <w:r w:rsidR="00095283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MB / JMBG/OIB </w:t>
      </w:r>
      <w:r w:rsidR="00095283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</w:p>
    <w:p w:rsidR="00D4643A" w:rsidRPr="00C84E4F" w:rsidRDefault="007B37D2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D4643A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D4643A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D4643A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D4643A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u skladu s navedenom dokumentacijom </w:t>
      </w:r>
      <w:r w:rsidR="007B37D2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D4643A" w:rsidRPr="00C84E4F" w:rsidRDefault="00D4643A" w:rsidP="00D4643A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D4643A" w:rsidRPr="00C84E4F" w:rsidRDefault="00D4643A" w:rsidP="00D4643A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D4643A" w:rsidRPr="00C84E4F" w:rsidRDefault="00D4643A" w:rsidP="00D4643A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D4643A" w:rsidRPr="00C84E4F" w:rsidRDefault="00D4643A" w:rsidP="00D4643A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D4643A" w:rsidRPr="00C84E4F" w:rsidRDefault="00D4643A" w:rsidP="00D4643A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7B37D2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D4643A" w:rsidRPr="00C84E4F" w:rsidRDefault="00D4643A" w:rsidP="00D4643A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7B37D2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D4643A" w:rsidRPr="002E2E30" w:rsidRDefault="00D4643A" w:rsidP="00D4643A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Ako se naša ponuda prihvati, prihvaćamo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7B37D2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C84E4F">
        <w:rPr>
          <w:rFonts w:ascii="Arial" w:hAnsi="Arial" w:cs="Arial"/>
          <w:sz w:val="20"/>
          <w:szCs w:val="20"/>
          <w:lang w:eastAsia="en-US"/>
        </w:rPr>
        <w:t>ćemo Vam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E2E30">
        <w:rPr>
          <w:rFonts w:ascii="Arial" w:hAnsi="Arial" w:cs="Arial"/>
          <w:sz w:val="20"/>
          <w:szCs w:val="20"/>
          <w:lang w:eastAsia="en-US"/>
        </w:rPr>
        <w:t xml:space="preserve">jamstvo za </w:t>
      </w:r>
      <w:bookmarkStart w:id="0" w:name="_GoBack"/>
      <w:r w:rsidR="00095283">
        <w:rPr>
          <w:rFonts w:ascii="Arial" w:hAnsi="Arial" w:cs="Arial"/>
          <w:sz w:val="20"/>
          <w:szCs w:val="20"/>
          <w:lang w:eastAsia="en-US"/>
        </w:rPr>
        <w:t>uredno</w:t>
      </w:r>
      <w:bookmarkEnd w:id="0"/>
      <w:r w:rsidR="00095283">
        <w:rPr>
          <w:rFonts w:ascii="Arial" w:hAnsi="Arial" w:cs="Arial"/>
          <w:sz w:val="20"/>
          <w:szCs w:val="20"/>
          <w:lang w:eastAsia="en-US"/>
        </w:rPr>
        <w:t xml:space="preserve"> izvršenje</w:t>
      </w:r>
      <w:r w:rsidRPr="002E2E30">
        <w:rPr>
          <w:rFonts w:ascii="Arial" w:hAnsi="Arial" w:cs="Arial"/>
          <w:sz w:val="20"/>
          <w:szCs w:val="20"/>
          <w:lang w:eastAsia="en-US"/>
        </w:rPr>
        <w:t xml:space="preserve"> ugovora o nabavi u iznosu od 10% (deset posto) od ugovorene cijene ili prema točki 6.5.2 Dokumentacije </w:t>
      </w:r>
      <w:r w:rsidR="007B37D2">
        <w:rPr>
          <w:rFonts w:ascii="Arial" w:hAnsi="Arial" w:cs="Arial"/>
          <w:sz w:val="20"/>
          <w:szCs w:val="20"/>
          <w:lang w:eastAsia="en-US"/>
        </w:rPr>
        <w:t>o nabavi</w:t>
      </w:r>
      <w:r w:rsidRPr="002E2E30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2E2E3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2E2E30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2E2E30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Dokumentacije </w:t>
      </w:r>
      <w:r w:rsidR="007B37D2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2E2E30">
        <w:rPr>
          <w:rFonts w:ascii="Arial" w:hAnsi="Arial" w:cs="Arial"/>
          <w:bCs/>
          <w:iCs/>
          <w:sz w:val="20"/>
          <w:szCs w:val="20"/>
          <w:lang w:eastAsia="en-US"/>
        </w:rPr>
        <w:t xml:space="preserve">. </w:t>
      </w:r>
    </w:p>
    <w:p w:rsidR="00D4643A" w:rsidRPr="003320FD" w:rsidRDefault="00D4643A" w:rsidP="00D4643A">
      <w:r w:rsidRPr="002E2E30">
        <w:rPr>
          <w:rFonts w:ascii="Arial" w:hAnsi="Arial" w:cs="Arial"/>
          <w:sz w:val="20"/>
          <w:szCs w:val="20"/>
          <w:lang w:eastAsia="en-US"/>
        </w:rPr>
        <w:t>Suglasni smo da je ova ponuda za nas obvezujuća tijekom devedeset (</w:t>
      </w:r>
      <w:r>
        <w:rPr>
          <w:rFonts w:ascii="Arial" w:hAnsi="Arial" w:cs="Arial"/>
          <w:sz w:val="20"/>
          <w:szCs w:val="20"/>
          <w:lang w:eastAsia="en-US"/>
        </w:rPr>
        <w:t>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D4643A" w:rsidRPr="00C84E4F" w:rsidRDefault="00D4643A" w:rsidP="00D4643A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095283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095283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D4643A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D4643A" w:rsidRPr="00C84E4F" w:rsidRDefault="00D4643A" w:rsidP="00D4643A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D4643A" w:rsidRPr="00062E5E" w:rsidRDefault="00D4643A" w:rsidP="00D4643A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p w:rsidR="00D4643A" w:rsidRDefault="00D4643A" w:rsidP="00D4643A"/>
    <w:p w:rsidR="00132900" w:rsidRDefault="00132900"/>
    <w:sectPr w:rsidR="00132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43A"/>
    <w:rsid w:val="00095283"/>
    <w:rsid w:val="00132900"/>
    <w:rsid w:val="002E2E30"/>
    <w:rsid w:val="007B37D2"/>
    <w:rsid w:val="00CB5C02"/>
    <w:rsid w:val="00D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906EF-41E3-4EEE-9A29-0325A088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9528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9528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5</cp:revision>
  <cp:lastPrinted>2017-05-31T07:08:00Z</cp:lastPrinted>
  <dcterms:created xsi:type="dcterms:W3CDTF">2017-03-24T08:29:00Z</dcterms:created>
  <dcterms:modified xsi:type="dcterms:W3CDTF">2017-05-31T07:10:00Z</dcterms:modified>
</cp:coreProperties>
</file>